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D" w:rsidRDefault="00C76E8D" w:rsidP="00C76E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C76E8D" w:rsidRPr="00230EA0" w:rsidRDefault="00C76E8D" w:rsidP="00C76E8D">
      <w:pPr>
        <w:rPr>
          <w:rFonts w:ascii="Times New Roman" w:hAnsi="Times New Roman" w:cs="Times New Roman"/>
          <w:sz w:val="28"/>
          <w:szCs w:val="28"/>
        </w:rPr>
      </w:pPr>
      <w:r w:rsidRPr="00230EA0">
        <w:rPr>
          <w:rFonts w:ascii="Times New Roman" w:hAnsi="Times New Roman" w:cs="Times New Roman"/>
          <w:b/>
          <w:sz w:val="28"/>
          <w:szCs w:val="28"/>
          <w:u w:val="single"/>
        </w:rPr>
        <w:t>INFORMÁCIE O DIEŤATI</w:t>
      </w:r>
      <w:r w:rsidRPr="00230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A0">
        <w:rPr>
          <w:rFonts w:ascii="Times New Roman" w:hAnsi="Times New Roman" w:cs="Times New Roman"/>
          <w:sz w:val="28"/>
          <w:szCs w:val="28"/>
        </w:rPr>
        <w:t>(</w:t>
      </w:r>
      <w:r w:rsidRPr="00230EA0">
        <w:rPr>
          <w:rFonts w:ascii="Times New Roman" w:hAnsi="Times New Roman" w:cs="Times New Roman"/>
          <w:sz w:val="28"/>
          <w:szCs w:val="28"/>
          <w:u w:val="single"/>
        </w:rPr>
        <w:t>slúžia iba pre potreby materskej školy</w:t>
      </w:r>
      <w:r w:rsidRPr="00230EA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 w:rsidRPr="009D03FB">
        <w:rPr>
          <w:rFonts w:ascii="Times New Roman" w:hAnsi="Times New Roman" w:cs="Times New Roman"/>
          <w:sz w:val="24"/>
          <w:szCs w:val="24"/>
        </w:rPr>
        <w:t>Meno a priezvisko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narodenia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Číslo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zdr.poisťovne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Súrodenci (meno, dátum narodenia)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Navštevovalo dieťa kolektívne zariadenie, ak áno, kde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choroby a v akom veku  prekonalo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dieťa liečené v nemocnici (kedy, ako dlho, dôvod)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dieťa operované (kedy, ako dlho, dôvod)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Utrpelo dieťa úraz (kedy, aký)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Trpí dieťa : častými horúčkami, angínami, nachladením,  nádchou, kašľom, krvácaním z nosa, bolesťami ucha, hlavy, závratmi, nechutenstvom, zvracaním, stratou vedomia,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febrilnými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kŕčmi, epilepsiou, alergiami ? (podčiarknite, doplňte)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Akou chorobou dieťa trpí teraz, aké lieky užíva ?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Neurotické ťažkosti dieťaťa : pomočovanie, nespavosť, obhrýzanie nechtov (podčiarknite, doplňte)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Emocionálne ťažkosti : plačlivosť, bojazlivosť, agresivita, hnevlivosť, psychická labilita, ťažká prispôsobivosť (podčiarknite, doplňte)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Problémové správanie :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hyperaktivita</w:t>
      </w:r>
      <w:proofErr w:type="spellEnd"/>
      <w:r>
        <w:rPr>
          <w:rFonts w:ascii="Times New Roman" w:hAnsi="Times New Roman" w:cs="Times New Roman"/>
          <w:sz w:val="24"/>
          <w:szCs w:val="24"/>
        </w:rPr>
        <w:t>, vzdorovitosť, konflikty s deťmi  (podčiarknite, doplňte)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výraznejšie pohybové problémy (konkrétne)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nesamostatné v sebaobsluhe, hygienické návyky pri umývaní, po použití WC, obúvaní, obliekaní, stolovaní (podčiarknite, doplňte)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dieťa vrodenú alebo získanú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predispozíciu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dieťa vyberavé v jedle, uveďte neobľúbené jedlá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dieťa chybu zraku, sluchu, reči (uveďte konkrétne)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upozornenia, oznámenia zákonných zástupcov :</w:t>
      </w:r>
    </w:p>
    <w:p w:rsidR="00C76E8D" w:rsidRDefault="00C76E8D" w:rsidP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záujmy dieťaťa, prípadne nadanie : výtvarné, poznávacie, tvorivé, konštrukčné, práca s papierom, hudobné, cudzie jazyky, pohybové, tanečné, dramatické (podčiarknite, doplňte) :</w:t>
      </w:r>
    </w:p>
    <w:p w:rsidR="003F1DBA" w:rsidRPr="00C76E8D" w:rsidRDefault="00C7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:</w:t>
      </w:r>
    </w:p>
    <w:sectPr w:rsidR="003F1DBA" w:rsidRPr="00C76E8D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E8D"/>
    <w:rsid w:val="003F1DBA"/>
    <w:rsid w:val="006D2650"/>
    <w:rsid w:val="00C7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6E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2019-07-29T07:29:00Z</dcterms:created>
  <dcterms:modified xsi:type="dcterms:W3CDTF">2019-07-29T07:29:00Z</dcterms:modified>
</cp:coreProperties>
</file>